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6FB26">
      <w:pPr>
        <w:rPr>
          <w:rFonts w:hint="eastAsia"/>
          <w:lang w:eastAsia="zh-CN"/>
        </w:rPr>
      </w:pPr>
      <w:r>
        <w:drawing>
          <wp:inline distT="0" distB="0" distL="114300" distR="114300">
            <wp:extent cx="8862695" cy="3018155"/>
            <wp:effectExtent l="0" t="0" r="1460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301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M2EyYmJlYTUwODMyY2QwY2FmZTY0NDczOTY0ZGMifQ=="/>
  </w:docVars>
  <w:rsids>
    <w:rsidRoot w:val="649C3CDA"/>
    <w:rsid w:val="004629CD"/>
    <w:rsid w:val="00463376"/>
    <w:rsid w:val="008C1F18"/>
    <w:rsid w:val="00E9264F"/>
    <w:rsid w:val="00EC2BEC"/>
    <w:rsid w:val="016D59D1"/>
    <w:rsid w:val="14EA6F7F"/>
    <w:rsid w:val="196C5C87"/>
    <w:rsid w:val="200D6420"/>
    <w:rsid w:val="2464554D"/>
    <w:rsid w:val="486277A8"/>
    <w:rsid w:val="4C853AEB"/>
    <w:rsid w:val="63D845D9"/>
    <w:rsid w:val="649C3CDA"/>
    <w:rsid w:val="71D9263E"/>
    <w:rsid w:val="720E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2022-06-29T08:11:00Z</dcterms:created>
  <dc:creator>张士奇</dc:creator>
  <cp:lastModifiedBy>张士奇</cp:lastModifiedBy>
  <dcterms:modified xsi:type="dcterms:W3CDTF">2025-09-01T08:21:19Z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71C884CCDAC64C0BA1EEBC4315336142</vt:lpwstr>
  </property>
  <property fmtid="{D5CDD505-2E9C-101B-9397-08002B2CF9AE}" pid="4" name="KSOTemplateDocerSaveRecord">
    <vt:lpwstr>eyJoZGlkIjoiMGUxNTA3ZDY1NjBlNzZhYmI3MTJkZDBlZjhmMzZhZGYiLCJ1c2VySWQiOiI0NDE0MDg3MTQifQ==</vt:lpwstr>
  </property>
</Properties>
</file>